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附件6</w:t>
      </w:r>
    </w:p>
    <w:p>
      <w:pPr>
        <w:adjustRightInd w:val="0"/>
        <w:snapToGrid w:val="0"/>
        <w:spacing w:line="600" w:lineRule="exact"/>
        <w:jc w:val="center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协调终止决定书</w:t>
      </w:r>
    </w:p>
    <w:bookmarkEnd w:id="0"/>
    <w:p>
      <w:pPr>
        <w:adjustRightInd w:val="0"/>
        <w:snapToGrid w:val="0"/>
        <w:spacing w:line="600" w:lineRule="exact"/>
        <w:jc w:val="center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</w:t>
      </w:r>
      <w:r>
        <w:rPr>
          <w:rFonts w:hint="eastAsia"/>
          <w:color w:val="000000"/>
          <w:szCs w:val="32"/>
          <w:u w:val="single"/>
        </w:rPr>
        <w:t>（申请单位、双方）</w:t>
      </w:r>
      <w:r>
        <w:rPr>
          <w:color w:val="000000"/>
          <w:szCs w:val="32"/>
          <w:u w:val="single"/>
        </w:rPr>
        <w:t xml:space="preserve">         </w:t>
      </w:r>
      <w:r>
        <w:rPr>
          <w:rFonts w:hint="eastAsia"/>
          <w:color w:val="000000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本小组于</w:t>
      </w:r>
      <w:r>
        <w:rPr>
          <w:color w:val="000000"/>
          <w:szCs w:val="32"/>
          <w:u w:val="single"/>
        </w:rPr>
        <w:t xml:space="preserve">    </w:t>
      </w: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  <w:u w:val="single"/>
        </w:rPr>
        <w:t xml:space="preserve">   </w:t>
      </w:r>
      <w:r>
        <w:rPr>
          <w:rFonts w:hint="eastAsia"/>
          <w:color w:val="000000"/>
          <w:szCs w:val="32"/>
        </w:rPr>
        <w:t>月</w:t>
      </w:r>
      <w:r>
        <w:rPr>
          <w:color w:val="000000"/>
          <w:szCs w:val="32"/>
          <w:u w:val="single"/>
        </w:rPr>
        <w:t xml:space="preserve">   </w:t>
      </w:r>
      <w:r>
        <w:rPr>
          <w:rFonts w:hint="eastAsia"/>
          <w:color w:val="000000"/>
          <w:szCs w:val="32"/>
        </w:rPr>
        <w:t>日受理你们（单位）因</w:t>
      </w:r>
      <w:r>
        <w:rPr>
          <w:color w:val="000000"/>
          <w:szCs w:val="32"/>
        </w:rPr>
        <w:t xml:space="preserve"> </w:t>
      </w:r>
      <w:r>
        <w:rPr>
          <w:color w:val="00000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szCs w:val="32"/>
        </w:rPr>
        <w:t>项目的结算价款争议而提出的协调申请。因</w:t>
      </w:r>
      <w:r>
        <w:rPr>
          <w:color w:val="000000"/>
          <w:szCs w:val="32"/>
          <w:u w:val="single"/>
        </w:rPr>
        <w:t xml:space="preserve">    </w:t>
      </w:r>
      <w:r>
        <w:rPr>
          <w:rFonts w:hint="eastAsia"/>
          <w:color w:val="000000"/>
          <w:szCs w:val="32"/>
          <w:u w:val="single"/>
        </w:rPr>
        <w:t>（终止原因）</w:t>
      </w:r>
      <w:r>
        <w:rPr>
          <w:color w:val="000000"/>
          <w:szCs w:val="32"/>
          <w:u w:val="single"/>
        </w:rPr>
        <w:t xml:space="preserve">    </w:t>
      </w:r>
      <w:r>
        <w:rPr>
          <w:rFonts w:hint="eastAsia"/>
          <w:color w:val="000000"/>
          <w:szCs w:val="32"/>
        </w:rPr>
        <w:t>，根据《瓯海区房屋建筑和市政基础设施工程重大造价争议协调办法》第十六条第一款第</w:t>
      </w:r>
      <w:r>
        <w:rPr>
          <w:color w:val="000000"/>
          <w:szCs w:val="32"/>
          <w:u w:val="single"/>
        </w:rPr>
        <w:t xml:space="preserve">   </w:t>
      </w:r>
      <w:r>
        <w:rPr>
          <w:rFonts w:hint="eastAsia"/>
          <w:color w:val="000000"/>
          <w:szCs w:val="32"/>
        </w:rPr>
        <w:t>项的规定，决定终止协调。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 xml:space="preserve">    </w:t>
      </w:r>
      <w:r>
        <w:rPr>
          <w:rFonts w:hint="eastAsia"/>
          <w:color w:val="000000"/>
          <w:szCs w:val="32"/>
        </w:rPr>
        <w:t>月</w:t>
      </w:r>
      <w:r>
        <w:rPr>
          <w:color w:val="000000"/>
          <w:szCs w:val="32"/>
        </w:rPr>
        <w:t xml:space="preserve">    </w:t>
      </w:r>
      <w:r>
        <w:rPr>
          <w:rFonts w:hint="eastAsia"/>
          <w:color w:val="000000"/>
          <w:szCs w:val="32"/>
        </w:rPr>
        <w:t>日</w:t>
      </w:r>
    </w:p>
    <w:p>
      <w:pPr>
        <w:jc w:val="right"/>
        <w:rPr>
          <w:color w:val="000000"/>
        </w:rPr>
      </w:pPr>
      <w:r>
        <w:rPr>
          <w:rFonts w:hint="eastAsia"/>
          <w:color w:val="000000"/>
          <w:szCs w:val="32"/>
        </w:rPr>
        <w:t>（盖章）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5080"/>
    <w:rsid w:val="0098672C"/>
    <w:rsid w:val="011F2279"/>
    <w:rsid w:val="021D7A16"/>
    <w:rsid w:val="03D21A5D"/>
    <w:rsid w:val="04CC4D1A"/>
    <w:rsid w:val="05AA5440"/>
    <w:rsid w:val="05BD0772"/>
    <w:rsid w:val="0690680B"/>
    <w:rsid w:val="07541B63"/>
    <w:rsid w:val="078137FC"/>
    <w:rsid w:val="07B35E58"/>
    <w:rsid w:val="07FD205B"/>
    <w:rsid w:val="091776A0"/>
    <w:rsid w:val="0AAE5216"/>
    <w:rsid w:val="0DFD18B7"/>
    <w:rsid w:val="0E3D58C0"/>
    <w:rsid w:val="0E93640E"/>
    <w:rsid w:val="110617B9"/>
    <w:rsid w:val="112C08E0"/>
    <w:rsid w:val="11A971BE"/>
    <w:rsid w:val="14AF027A"/>
    <w:rsid w:val="15335670"/>
    <w:rsid w:val="15D97871"/>
    <w:rsid w:val="16A67EB4"/>
    <w:rsid w:val="174C53D2"/>
    <w:rsid w:val="175C7434"/>
    <w:rsid w:val="188F0DCD"/>
    <w:rsid w:val="18A14FA2"/>
    <w:rsid w:val="18AC3DCF"/>
    <w:rsid w:val="18BA20D1"/>
    <w:rsid w:val="18FA777E"/>
    <w:rsid w:val="19DE2CA4"/>
    <w:rsid w:val="1A1A54FD"/>
    <w:rsid w:val="1C9A352F"/>
    <w:rsid w:val="1DA14D44"/>
    <w:rsid w:val="1E7364DD"/>
    <w:rsid w:val="1FCC4BB3"/>
    <w:rsid w:val="20085657"/>
    <w:rsid w:val="20284890"/>
    <w:rsid w:val="202F751D"/>
    <w:rsid w:val="20D765D2"/>
    <w:rsid w:val="21643F73"/>
    <w:rsid w:val="22293060"/>
    <w:rsid w:val="234D22AF"/>
    <w:rsid w:val="23B03902"/>
    <w:rsid w:val="256525EE"/>
    <w:rsid w:val="25D931DC"/>
    <w:rsid w:val="26135C80"/>
    <w:rsid w:val="29E97EB0"/>
    <w:rsid w:val="2A5C0F67"/>
    <w:rsid w:val="2C02261D"/>
    <w:rsid w:val="2CBD1245"/>
    <w:rsid w:val="2CD627F6"/>
    <w:rsid w:val="2DF76A58"/>
    <w:rsid w:val="2ED856C7"/>
    <w:rsid w:val="2F137F9C"/>
    <w:rsid w:val="2F3A3501"/>
    <w:rsid w:val="309D794C"/>
    <w:rsid w:val="30F55BC8"/>
    <w:rsid w:val="311659E8"/>
    <w:rsid w:val="3151775C"/>
    <w:rsid w:val="33425080"/>
    <w:rsid w:val="346200A0"/>
    <w:rsid w:val="35A07192"/>
    <w:rsid w:val="38596501"/>
    <w:rsid w:val="39314D78"/>
    <w:rsid w:val="39FE5A8F"/>
    <w:rsid w:val="3B880E9B"/>
    <w:rsid w:val="3C6020F8"/>
    <w:rsid w:val="3E62124A"/>
    <w:rsid w:val="3FB32619"/>
    <w:rsid w:val="407C7B43"/>
    <w:rsid w:val="41144896"/>
    <w:rsid w:val="41DE6041"/>
    <w:rsid w:val="42D40F98"/>
    <w:rsid w:val="45F47BD7"/>
    <w:rsid w:val="471D7A57"/>
    <w:rsid w:val="47AD0737"/>
    <w:rsid w:val="494369A5"/>
    <w:rsid w:val="4AA77A2C"/>
    <w:rsid w:val="4BB8626B"/>
    <w:rsid w:val="4EAB09E7"/>
    <w:rsid w:val="4F54741C"/>
    <w:rsid w:val="4FE14895"/>
    <w:rsid w:val="50CD0239"/>
    <w:rsid w:val="52C42950"/>
    <w:rsid w:val="544A26FB"/>
    <w:rsid w:val="567A5DDF"/>
    <w:rsid w:val="574C4F6A"/>
    <w:rsid w:val="57946755"/>
    <w:rsid w:val="57EF1D9E"/>
    <w:rsid w:val="58D744D9"/>
    <w:rsid w:val="594F3630"/>
    <w:rsid w:val="59B86B0B"/>
    <w:rsid w:val="5B873CF6"/>
    <w:rsid w:val="5BE17299"/>
    <w:rsid w:val="5CBF731E"/>
    <w:rsid w:val="5E707017"/>
    <w:rsid w:val="5EDC4775"/>
    <w:rsid w:val="5F5C3431"/>
    <w:rsid w:val="5FE25375"/>
    <w:rsid w:val="60A0161C"/>
    <w:rsid w:val="617D48F4"/>
    <w:rsid w:val="61834C68"/>
    <w:rsid w:val="62EF3427"/>
    <w:rsid w:val="64917B48"/>
    <w:rsid w:val="64C70FC7"/>
    <w:rsid w:val="64FF4459"/>
    <w:rsid w:val="6562440F"/>
    <w:rsid w:val="65BF6D93"/>
    <w:rsid w:val="67254D00"/>
    <w:rsid w:val="6753380F"/>
    <w:rsid w:val="6863502B"/>
    <w:rsid w:val="692A760A"/>
    <w:rsid w:val="698A3540"/>
    <w:rsid w:val="6A0D147D"/>
    <w:rsid w:val="6A1572AD"/>
    <w:rsid w:val="6A1F5AB6"/>
    <w:rsid w:val="6A44688F"/>
    <w:rsid w:val="6B697452"/>
    <w:rsid w:val="6BD3382C"/>
    <w:rsid w:val="6D3C121D"/>
    <w:rsid w:val="6E0D210E"/>
    <w:rsid w:val="6E894676"/>
    <w:rsid w:val="6F4A2640"/>
    <w:rsid w:val="70551FE7"/>
    <w:rsid w:val="7062775E"/>
    <w:rsid w:val="710E0F33"/>
    <w:rsid w:val="72B45A42"/>
    <w:rsid w:val="739F5CB3"/>
    <w:rsid w:val="7434565B"/>
    <w:rsid w:val="75462305"/>
    <w:rsid w:val="754827E0"/>
    <w:rsid w:val="76052153"/>
    <w:rsid w:val="762939C9"/>
    <w:rsid w:val="76F26C31"/>
    <w:rsid w:val="78BF4F58"/>
    <w:rsid w:val="7A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2021-04-30T08:16:00Z</dcterms:created>
  <dc:creator>阿Min</dc:creator>
  <cp:lastModifiedBy>阿Min</cp:lastModifiedBy>
  <dcterms:modified xsi:type="dcterms:W3CDTF">2021-04-30T08:16:45Z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8668077A26604A9CAB53016AD2E2AF23</vt:lpwstr>
  </property>
</Properties>
</file>